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5" name="Image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5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6" name="Imag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6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7" name="Image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8" name="Image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9" name="Image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9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0" name="Image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0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1" name="Image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11" descr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2" name="Image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2" descr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3" name="Image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13" descr="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4" name="Image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4" descr="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5" name="Image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5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6" name="Image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6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7" name="Image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7" descr="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19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8" name="Image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8" descr="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0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19" name="Image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9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1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0" name="Image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0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1" name="Image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21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2" name="Image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2" descr="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3" name="Image2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23" descr="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5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4" name="Image2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4" descr="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6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5" name="Image2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25" descr="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before="0" w:after="160"/>
        <w:jc w:val="center"/>
        <w:rPr>
          <w:rFonts w:ascii="Arial" w:hAnsi="Arial" w:cs="Arial"/>
          <w:b/>
          <w:b/>
          <w:bCs/>
          <w:sz w:val="32"/>
          <w:szCs w:val="32"/>
        </w:rPr>
      </w:pPr>
      <w:r>
        <w:rPr/>
        <w:drawing>
          <wp:anchor behindDoc="0" distT="0" distB="0" distL="0" distR="0" simplePos="0" locked="0" layoutInCell="1" allowOverlap="1" relativeHeight="27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943600" cy="4457700"/>
            <wp:effectExtent l="0" t="0" r="0" b="0"/>
            <wp:wrapSquare wrapText="largest"/>
            <wp:docPr id="26" name="Image2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6" descr="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705208"/>
    <w:rPr>
      <w:i/>
      <w:iCs/>
    </w:rPr>
  </w:style>
  <w:style w:type="character" w:styleId="ListLabel1">
    <w:name w:val="ListLabel 1"/>
    <w:qFormat/>
    <w:rPr>
      <w:rFonts w:ascii="Times New Roman" w:hAnsi="Times New Roman"/>
      <w:sz w:val="24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0520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Application>Ultra_Office/6.2.3.2$Windows_x86 LibreOffice_project/</Application>
  <Pages>26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2020-01-29T11:40:00Z</dcterms:created>
  <dc:creator>TALAL MOIN</dc:creator>
  <dc:description/>
  <dc:language>en-US</dc:language>
  <cp:lastModifiedBy/>
  <dcterms:modified xsi:type="dcterms:W3CDTF">2020-02-11T13:42:45Z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